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B482" w14:textId="7DBE6E7E" w:rsidR="00C35473" w:rsidRPr="00C35473" w:rsidRDefault="00241B4E" w:rsidP="00C35473">
      <w:pPr>
        <w:overflowPunct w:val="0"/>
        <w:ind w:firstLineChars="100" w:firstLine="212"/>
        <w:textAlignment w:val="baseline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様式</w:t>
      </w:r>
      <w:r w:rsidR="00C35473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４</w:t>
      </w:r>
    </w:p>
    <w:p w14:paraId="29EFE9DA" w14:textId="77777777" w:rsidR="00241B4E" w:rsidRDefault="00241B4E" w:rsidP="004A3335">
      <w:pPr>
        <w:widowControl/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</w:pPr>
    </w:p>
    <w:p w14:paraId="73EB07F0" w14:textId="77777777" w:rsidR="004A3335" w:rsidRPr="004A3335" w:rsidRDefault="004A3335" w:rsidP="004A3335">
      <w:pPr>
        <w:widowControl/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</w:pPr>
      <w:r w:rsidRPr="004A3335"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>委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 xml:space="preserve">　</w:t>
      </w:r>
      <w:r w:rsidRPr="004A3335"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>任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 xml:space="preserve">　</w:t>
      </w:r>
      <w:r w:rsidRPr="004A3335"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>状</w:t>
      </w:r>
    </w:p>
    <w:p w14:paraId="1A9C87CA" w14:textId="77777777" w:rsidR="00E65E13" w:rsidRDefault="004A3335" w:rsidP="004A333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  <w:r w:rsidRPr="004A3335"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  <w:t>令和　　年　　月　　日</w:t>
      </w:r>
    </w:p>
    <w:p w14:paraId="0211FEC4" w14:textId="77777777" w:rsidR="004A3335" w:rsidRDefault="004A3335" w:rsidP="004A333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</w:p>
    <w:p w14:paraId="07676964" w14:textId="77777777" w:rsidR="004A3335" w:rsidRPr="00AF27D1" w:rsidRDefault="004A3335" w:rsidP="004A3335">
      <w:pPr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 xml:space="preserve">　　福岡県知事　殿</w:t>
      </w:r>
    </w:p>
    <w:p w14:paraId="2542E00C" w14:textId="5AE839D8" w:rsidR="004A3335" w:rsidRPr="00AF27D1" w:rsidRDefault="00492DA1" w:rsidP="004A3335">
      <w:pPr>
        <w:ind w:firstLineChars="200" w:firstLine="484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（福祉</w:t>
      </w:r>
      <w:r w:rsidR="00225682">
        <w:rPr>
          <w:rFonts w:asciiTheme="minorEastAsia" w:hAnsiTheme="minorEastAsia" w:hint="eastAsia"/>
          <w:szCs w:val="24"/>
        </w:rPr>
        <w:t>こども政策部</w:t>
      </w:r>
      <w:r>
        <w:rPr>
          <w:rFonts w:asciiTheme="minorEastAsia" w:hAnsiTheme="minorEastAsia" w:hint="eastAsia"/>
          <w:szCs w:val="24"/>
        </w:rPr>
        <w:t>こども未来</w:t>
      </w:r>
      <w:r w:rsidR="004A3335" w:rsidRPr="00AF27D1">
        <w:rPr>
          <w:rFonts w:asciiTheme="minorEastAsia" w:hAnsiTheme="minorEastAsia" w:hint="eastAsia"/>
          <w:szCs w:val="24"/>
        </w:rPr>
        <w:t>課）</w:t>
      </w:r>
    </w:p>
    <w:p w14:paraId="1199F81B" w14:textId="77777777" w:rsidR="004A3335" w:rsidRDefault="004A3335" w:rsidP="004A333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</w:p>
    <w:p w14:paraId="5ACFE089" w14:textId="77777777" w:rsidR="004A3335" w:rsidRPr="00EB0EBD" w:rsidRDefault="004A3335" w:rsidP="004A333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（委任者）　　　　　　　　　　　　　　</w:t>
      </w:r>
    </w:p>
    <w:p w14:paraId="73E5DD37" w14:textId="77777777" w:rsidR="004A3335" w:rsidRPr="00EB0EBD" w:rsidRDefault="004A3335" w:rsidP="004A333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住所　　　　　　　　　　　　　　　　　</w:t>
      </w:r>
    </w:p>
    <w:p w14:paraId="54648FA6" w14:textId="77777777" w:rsidR="004A3335" w:rsidRPr="00EB0EBD" w:rsidRDefault="004A3335" w:rsidP="004A333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会社名　　　　　　　　　　　　　　　　</w:t>
      </w:r>
    </w:p>
    <w:p w14:paraId="30E7B922" w14:textId="77777777" w:rsidR="004A3335" w:rsidRPr="00EB0EBD" w:rsidRDefault="004A3335" w:rsidP="004A333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氏名　　　　　　　　　　　　　　　　印</w:t>
      </w:r>
    </w:p>
    <w:p w14:paraId="44B6216C" w14:textId="77777777" w:rsidR="00261173" w:rsidRPr="00EB0EBD" w:rsidRDefault="00261173" w:rsidP="004A333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A2CFE6F" w14:textId="77777777" w:rsidR="00261173" w:rsidRPr="00EB0EBD" w:rsidRDefault="00261173" w:rsidP="004A333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4B29A5C4" w14:textId="77777777" w:rsidR="00261173" w:rsidRPr="00EB0EBD" w:rsidRDefault="00261173" w:rsidP="004A333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7C927F2" w14:textId="77777777" w:rsidR="00261173" w:rsidRPr="00EB0EBD" w:rsidRDefault="00261173" w:rsidP="00EB0EB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下記の者を代理人（入札担当者）と定め、次の事項を委任します。</w:t>
      </w:r>
    </w:p>
    <w:p w14:paraId="1B0E3D4B" w14:textId="77777777" w:rsidR="00261173" w:rsidRPr="00EB0EBD" w:rsidRDefault="00261173" w:rsidP="00EB0EB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C521993" w14:textId="77777777" w:rsidR="00261173" w:rsidRPr="00EB0EBD" w:rsidRDefault="00261173" w:rsidP="00EB0EBD">
      <w:pPr>
        <w:pStyle w:val="aa"/>
        <w:rPr>
          <w:sz w:val="24"/>
          <w:szCs w:val="24"/>
        </w:rPr>
      </w:pPr>
      <w:r w:rsidRPr="00EB0EBD">
        <w:rPr>
          <w:sz w:val="24"/>
          <w:szCs w:val="24"/>
        </w:rPr>
        <w:t>記</w:t>
      </w:r>
    </w:p>
    <w:p w14:paraId="44ABE023" w14:textId="77777777" w:rsidR="00261173" w:rsidRPr="00EB0EBD" w:rsidRDefault="00261173" w:rsidP="00EB0EBD">
      <w:pPr>
        <w:rPr>
          <w:szCs w:val="24"/>
        </w:rPr>
      </w:pPr>
    </w:p>
    <w:p w14:paraId="10C2805A" w14:textId="77777777" w:rsidR="00261173" w:rsidRPr="00EB0EBD" w:rsidRDefault="00261173" w:rsidP="00EB0EBD">
      <w:pPr>
        <w:rPr>
          <w:szCs w:val="24"/>
        </w:rPr>
      </w:pPr>
      <w:r w:rsidRPr="00EB0EBD">
        <w:rPr>
          <w:szCs w:val="24"/>
        </w:rPr>
        <w:t>＜代理人（入札担当者）＞</w:t>
      </w:r>
    </w:p>
    <w:p w14:paraId="10C2A3D0" w14:textId="77777777" w:rsidR="00261173" w:rsidRPr="00EB0EBD" w:rsidRDefault="00261173" w:rsidP="00EB0EBD">
      <w:pPr>
        <w:pStyle w:val="ac"/>
        <w:rPr>
          <w:sz w:val="24"/>
          <w:szCs w:val="24"/>
        </w:rPr>
      </w:pPr>
    </w:p>
    <w:p w14:paraId="16130EFF" w14:textId="77777777" w:rsidR="00261173" w:rsidRPr="00EB0EBD" w:rsidRDefault="00EE7E7C" w:rsidP="00EB0EBD">
      <w:pPr>
        <w:ind w:firstLineChars="100" w:firstLine="242"/>
        <w:rPr>
          <w:szCs w:val="24"/>
        </w:rPr>
      </w:pPr>
      <w:r w:rsidRPr="00EB0EBD">
        <w:rPr>
          <w:rFonts w:hint="eastAsia"/>
          <w:szCs w:val="24"/>
        </w:rPr>
        <w:t>氏名　　　　　　　　　　　　　　　　印</w:t>
      </w:r>
    </w:p>
    <w:p w14:paraId="74331B75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67B15B00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19FD06D0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1AFB1E0D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2EBC8CF3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127810E9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232D6AD3" w14:textId="77777777" w:rsidR="00EB0EBD" w:rsidRPr="00EB0EBD" w:rsidRDefault="00EB0EBD" w:rsidP="00EB0EBD">
      <w:pPr>
        <w:ind w:firstLineChars="100" w:firstLine="242"/>
        <w:rPr>
          <w:szCs w:val="24"/>
        </w:rPr>
      </w:pPr>
    </w:p>
    <w:p w14:paraId="2067F2A0" w14:textId="77777777" w:rsidR="00EB0EBD" w:rsidRPr="00EB0EBD" w:rsidRDefault="00EB0EBD" w:rsidP="00EB0EBD">
      <w:pPr>
        <w:rPr>
          <w:szCs w:val="24"/>
        </w:rPr>
      </w:pPr>
      <w:r w:rsidRPr="00EB0EBD">
        <w:rPr>
          <w:szCs w:val="24"/>
        </w:rPr>
        <w:t>＜委任事項＞</w:t>
      </w:r>
    </w:p>
    <w:p w14:paraId="4ED3B306" w14:textId="6159D9A2" w:rsidR="00EB0EBD" w:rsidRPr="00EB0EBD" w:rsidRDefault="00EB0EBD" w:rsidP="00EB0EBD">
      <w:pPr>
        <w:ind w:firstLineChars="100" w:firstLine="242"/>
        <w:rPr>
          <w:szCs w:val="24"/>
        </w:rPr>
      </w:pPr>
      <w:r w:rsidRPr="00EB0EBD">
        <w:rPr>
          <w:rFonts w:hint="eastAsia"/>
          <w:szCs w:val="24"/>
        </w:rPr>
        <w:t>福岡県</w:t>
      </w:r>
      <w:r w:rsidR="00C35473">
        <w:rPr>
          <w:rFonts w:hint="eastAsia"/>
          <w:szCs w:val="24"/>
        </w:rPr>
        <w:t>特別</w:t>
      </w:r>
      <w:r w:rsidR="00492DA1">
        <w:rPr>
          <w:rFonts w:hint="eastAsia"/>
          <w:szCs w:val="24"/>
        </w:rPr>
        <w:t>児童扶養手当システム構築</w:t>
      </w:r>
      <w:r w:rsidRPr="00EB0EBD">
        <w:rPr>
          <w:rFonts w:hint="eastAsia"/>
          <w:szCs w:val="24"/>
        </w:rPr>
        <w:t>業務委託</w:t>
      </w:r>
      <w:r w:rsidRPr="00EB0EBD">
        <w:rPr>
          <w:szCs w:val="24"/>
        </w:rPr>
        <w:t>に係る以下の事務</w:t>
      </w:r>
    </w:p>
    <w:p w14:paraId="2A87D149" w14:textId="77777777" w:rsidR="00EB0EBD" w:rsidRPr="00EB0EBD" w:rsidRDefault="00EB0EBD" w:rsidP="00EB0EBD">
      <w:pPr>
        <w:ind w:firstLineChars="100" w:firstLine="242"/>
        <w:rPr>
          <w:szCs w:val="24"/>
        </w:rPr>
      </w:pPr>
      <w:r w:rsidRPr="00EB0EBD">
        <w:rPr>
          <w:szCs w:val="24"/>
        </w:rPr>
        <w:t>１　入札及び見積もりに関する事務</w:t>
      </w:r>
    </w:p>
    <w:p w14:paraId="3774AAC5" w14:textId="77777777" w:rsidR="008F0440" w:rsidRDefault="00EB0EBD" w:rsidP="00EB0EBD">
      <w:pPr>
        <w:ind w:firstLineChars="100" w:firstLine="242"/>
        <w:rPr>
          <w:szCs w:val="24"/>
        </w:rPr>
      </w:pPr>
      <w:r w:rsidRPr="00EB0EBD">
        <w:rPr>
          <w:szCs w:val="24"/>
        </w:rPr>
        <w:t>２　保証金又は保証物の納付並びに還付請求及び領収に関する事務</w:t>
      </w:r>
    </w:p>
    <w:p w14:paraId="00C554DE" w14:textId="1051EA4A" w:rsidR="00640D85" w:rsidRPr="008F0440" w:rsidRDefault="00640D85" w:rsidP="00CF1982">
      <w:pPr>
        <w:widowControl/>
        <w:jc w:val="left"/>
        <w:rPr>
          <w:rFonts w:hint="eastAsia"/>
          <w:szCs w:val="24"/>
        </w:rPr>
      </w:pPr>
    </w:p>
    <w:sectPr w:rsidR="00640D85" w:rsidRPr="008F0440" w:rsidSect="00D718CC">
      <w:pgSz w:w="11906" w:h="16838"/>
      <w:pgMar w:top="1985" w:right="1418" w:bottom="1985" w:left="141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9412" w14:textId="77777777" w:rsidR="00786ACC" w:rsidRDefault="00786ACC" w:rsidP="00AF27D1">
      <w:r>
        <w:separator/>
      </w:r>
    </w:p>
  </w:endnote>
  <w:endnote w:type="continuationSeparator" w:id="0">
    <w:p w14:paraId="683A7541" w14:textId="77777777" w:rsidR="00786ACC" w:rsidRDefault="00786ACC" w:rsidP="00A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8455" w14:textId="77777777" w:rsidR="00786ACC" w:rsidRDefault="00786ACC" w:rsidP="00AF27D1">
      <w:r>
        <w:separator/>
      </w:r>
    </w:p>
  </w:footnote>
  <w:footnote w:type="continuationSeparator" w:id="0">
    <w:p w14:paraId="4D5EF045" w14:textId="77777777" w:rsidR="00786ACC" w:rsidRDefault="00786ACC" w:rsidP="00AF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A0"/>
    <w:rsid w:val="00006DDF"/>
    <w:rsid w:val="0001033A"/>
    <w:rsid w:val="00062EA0"/>
    <w:rsid w:val="000F7529"/>
    <w:rsid w:val="001019B4"/>
    <w:rsid w:val="00176AB6"/>
    <w:rsid w:val="001B172A"/>
    <w:rsid w:val="001B5ED7"/>
    <w:rsid w:val="001E0168"/>
    <w:rsid w:val="001E0175"/>
    <w:rsid w:val="001E312E"/>
    <w:rsid w:val="001E5CFF"/>
    <w:rsid w:val="001E74CE"/>
    <w:rsid w:val="002032C0"/>
    <w:rsid w:val="0022154D"/>
    <w:rsid w:val="00225682"/>
    <w:rsid w:val="00241B4E"/>
    <w:rsid w:val="00261173"/>
    <w:rsid w:val="002625E7"/>
    <w:rsid w:val="002B0CFA"/>
    <w:rsid w:val="002C292D"/>
    <w:rsid w:val="002D082E"/>
    <w:rsid w:val="002D6240"/>
    <w:rsid w:val="002F6E1D"/>
    <w:rsid w:val="00303E2C"/>
    <w:rsid w:val="00304C49"/>
    <w:rsid w:val="00352A6A"/>
    <w:rsid w:val="00395146"/>
    <w:rsid w:val="00397936"/>
    <w:rsid w:val="003A4010"/>
    <w:rsid w:val="003C3751"/>
    <w:rsid w:val="003C38FB"/>
    <w:rsid w:val="00431845"/>
    <w:rsid w:val="00447680"/>
    <w:rsid w:val="004811CE"/>
    <w:rsid w:val="00492DA1"/>
    <w:rsid w:val="004A3335"/>
    <w:rsid w:val="004A40FD"/>
    <w:rsid w:val="004C05FC"/>
    <w:rsid w:val="004D29A9"/>
    <w:rsid w:val="004E2061"/>
    <w:rsid w:val="004F7847"/>
    <w:rsid w:val="0057627B"/>
    <w:rsid w:val="0057682E"/>
    <w:rsid w:val="005A2CA6"/>
    <w:rsid w:val="005D3CFB"/>
    <w:rsid w:val="00617152"/>
    <w:rsid w:val="00631704"/>
    <w:rsid w:val="00640D85"/>
    <w:rsid w:val="00725170"/>
    <w:rsid w:val="007273EC"/>
    <w:rsid w:val="00733861"/>
    <w:rsid w:val="00742B14"/>
    <w:rsid w:val="0074369F"/>
    <w:rsid w:val="00747945"/>
    <w:rsid w:val="00767890"/>
    <w:rsid w:val="007772B7"/>
    <w:rsid w:val="0078221E"/>
    <w:rsid w:val="00786ACC"/>
    <w:rsid w:val="007D6320"/>
    <w:rsid w:val="00837686"/>
    <w:rsid w:val="0084404D"/>
    <w:rsid w:val="008A721D"/>
    <w:rsid w:val="008B58FB"/>
    <w:rsid w:val="008D7963"/>
    <w:rsid w:val="008F0440"/>
    <w:rsid w:val="008F480C"/>
    <w:rsid w:val="0091073E"/>
    <w:rsid w:val="00921657"/>
    <w:rsid w:val="00924D8F"/>
    <w:rsid w:val="00945669"/>
    <w:rsid w:val="00945B28"/>
    <w:rsid w:val="00973BD7"/>
    <w:rsid w:val="00A86BFE"/>
    <w:rsid w:val="00A91FB3"/>
    <w:rsid w:val="00AE3156"/>
    <w:rsid w:val="00AF27D1"/>
    <w:rsid w:val="00B018C4"/>
    <w:rsid w:val="00BB5F8E"/>
    <w:rsid w:val="00BE7740"/>
    <w:rsid w:val="00C315C8"/>
    <w:rsid w:val="00C35473"/>
    <w:rsid w:val="00C43CB7"/>
    <w:rsid w:val="00C83C73"/>
    <w:rsid w:val="00CB1220"/>
    <w:rsid w:val="00CC0DE7"/>
    <w:rsid w:val="00CE30AA"/>
    <w:rsid w:val="00CF1982"/>
    <w:rsid w:val="00D12CA5"/>
    <w:rsid w:val="00D4146D"/>
    <w:rsid w:val="00D718CC"/>
    <w:rsid w:val="00D72450"/>
    <w:rsid w:val="00DA649B"/>
    <w:rsid w:val="00DD1E00"/>
    <w:rsid w:val="00DE501A"/>
    <w:rsid w:val="00E1092C"/>
    <w:rsid w:val="00E54CAD"/>
    <w:rsid w:val="00E630C0"/>
    <w:rsid w:val="00E65E13"/>
    <w:rsid w:val="00E7003A"/>
    <w:rsid w:val="00EB0EBD"/>
    <w:rsid w:val="00EC529F"/>
    <w:rsid w:val="00EC53D8"/>
    <w:rsid w:val="00EC60BC"/>
    <w:rsid w:val="00EE7E7C"/>
    <w:rsid w:val="00F35193"/>
    <w:rsid w:val="00F569A3"/>
    <w:rsid w:val="00F6433C"/>
    <w:rsid w:val="00FA18D8"/>
    <w:rsid w:val="00FC0491"/>
    <w:rsid w:val="00FC137B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EDA5A"/>
  <w15:chartTrackingRefBased/>
  <w15:docId w15:val="{C8D91AF2-B952-4BDE-87BC-701CEC56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A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AF27D1"/>
  </w:style>
  <w:style w:type="paragraph" w:styleId="a5">
    <w:name w:val="footer"/>
    <w:basedOn w:val="a"/>
    <w:link w:val="a6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AF27D1"/>
  </w:style>
  <w:style w:type="table" w:styleId="a7">
    <w:name w:val="Table Grid"/>
    <w:basedOn w:val="a1"/>
    <w:uiPriority w:val="39"/>
    <w:rsid w:val="00AF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4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117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b">
    <w:name w:val="記 (文字)"/>
    <w:basedOn w:val="a0"/>
    <w:link w:val="aa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  <w:style w:type="paragraph" w:styleId="ac">
    <w:name w:val="Closing"/>
    <w:basedOn w:val="a"/>
    <w:link w:val="ad"/>
    <w:uiPriority w:val="99"/>
    <w:unhideWhenUsed/>
    <w:rsid w:val="00261173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d">
    <w:name w:val="結語 (文字)"/>
    <w:basedOn w:val="a0"/>
    <w:link w:val="ac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倉掛　美帆</cp:lastModifiedBy>
  <cp:revision>100</cp:revision>
  <cp:lastPrinted>2024-03-25T12:42:00Z</cp:lastPrinted>
  <dcterms:created xsi:type="dcterms:W3CDTF">2023-03-15T07:57:00Z</dcterms:created>
  <dcterms:modified xsi:type="dcterms:W3CDTF">2026-04-06T04:09:00Z</dcterms:modified>
</cp:coreProperties>
</file>